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F4" w:rsidRPr="00AA14F4" w:rsidRDefault="00AA14F4" w:rsidP="00AA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AA1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KDD – přijímací zkoušky I kolo, 2018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845"/>
      </w:tblGrid>
      <w:tr w:rsidR="00AA14F4" w:rsidRPr="00AA14F4" w:rsidTr="00AA14F4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,5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</w:tr>
      <w:tr w:rsidR="00AA14F4" w:rsidRPr="00AA14F4" w:rsidTr="00AA14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4" w:rsidRPr="00AA14F4" w:rsidRDefault="00AA14F4" w:rsidP="00AA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15.190849375921</w:t>
            </w:r>
          </w:p>
        </w:tc>
      </w:tr>
    </w:tbl>
    <w:p w:rsidR="0002617A" w:rsidRDefault="0002617A">
      <w:pPr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902826" w:rsidRPr="00DD73C1" w:rsidRDefault="00902826" w:rsidP="0090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D73C1">
        <w:rPr>
          <w:rFonts w:ascii="Times New Roman" w:eastAsia="Times New Roman" w:hAnsi="Times New Roman" w:cs="Times New Roman"/>
          <w:sz w:val="24"/>
          <w:szCs w:val="24"/>
          <w:lang w:eastAsia="cs-CZ"/>
        </w:rPr>
        <w:t>Vystupní</w:t>
      </w:r>
      <w:proofErr w:type="spellEnd"/>
      <w:r w:rsidRPr="00DD73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1039"/>
      </w:tblGrid>
      <w:tr w:rsidR="00902826" w:rsidRPr="00DD73C1" w:rsidTr="001217B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902826" w:rsidRPr="00DD73C1" w:rsidTr="00121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3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02826" w:rsidRPr="00DD73C1" w:rsidTr="00121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3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3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902826" w:rsidRPr="00DD73C1" w:rsidTr="00121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3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3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02826" w:rsidRPr="00DD73C1" w:rsidTr="00121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3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výsledek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902826" w:rsidRPr="00DD73C1" w:rsidTr="00121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73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826" w:rsidRPr="00DD73C1" w:rsidRDefault="00902826" w:rsidP="0012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902826" w:rsidRDefault="00902826" w:rsidP="00902826"/>
    <w:p w:rsidR="00902826" w:rsidRDefault="00902826">
      <w:pPr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902826" w:rsidRDefault="00902826">
      <w:pPr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</w:p>
    <w:p w:rsidR="00AA14F4" w:rsidRDefault="00AA14F4">
      <w:r>
        <w:t>Hasan Zahirović</w:t>
      </w:r>
    </w:p>
    <w:p w:rsidR="00AA14F4" w:rsidRDefault="00AA14F4">
      <w:r>
        <w:t xml:space="preserve">Kulturní dramaturgie se zaměřením na divadlo </w:t>
      </w:r>
    </w:p>
    <w:p w:rsidR="00AA14F4" w:rsidRDefault="00AA14F4"/>
    <w:sectPr w:rsidR="00AA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F4"/>
    <w:rsid w:val="0002617A"/>
    <w:rsid w:val="001A583E"/>
    <w:rsid w:val="00902826"/>
    <w:rsid w:val="00A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Hasan Zahirović, Ph.D.</dc:creator>
  <cp:lastModifiedBy>Brendlova</cp:lastModifiedBy>
  <cp:revision>2</cp:revision>
  <dcterms:created xsi:type="dcterms:W3CDTF">2018-10-22T07:42:00Z</dcterms:created>
  <dcterms:modified xsi:type="dcterms:W3CDTF">2018-10-22T07:42:00Z</dcterms:modified>
</cp:coreProperties>
</file>