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B1C64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0031FE16" w14:textId="77777777" w:rsidR="00A61DDE" w:rsidRDefault="00C44E8F" w:rsidP="00A61DDE">
      <w:pPr>
        <w:shd w:val="clear" w:color="auto" w:fill="BDD6EE" w:themeFill="accent5" w:themeFillTint="66"/>
        <w:spacing w:after="0" w:line="240" w:lineRule="auto"/>
        <w:jc w:val="center"/>
      </w:pPr>
      <w:r w:rsidRPr="00003BFC">
        <w:rPr>
          <w:b/>
          <w:sz w:val="28"/>
          <w:szCs w:val="28"/>
        </w:rPr>
        <w:t>do studentské komory</w:t>
      </w:r>
      <w:r w:rsidR="00A61DDE" w:rsidRPr="00A61DDE">
        <w:t xml:space="preserve"> </w:t>
      </w:r>
    </w:p>
    <w:p w14:paraId="1C71CB92" w14:textId="33AC9DE4" w:rsidR="00A61DDE" w:rsidRPr="00A61DDE" w:rsidRDefault="00A61DDE" w:rsidP="00A61DDE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A61DDE">
        <w:rPr>
          <w:b/>
          <w:sz w:val="28"/>
          <w:szCs w:val="28"/>
        </w:rPr>
        <w:t>Akademického senátu Filozoficko-přírodovědecké fakulty v Opavě</w:t>
      </w:r>
    </w:p>
    <w:p w14:paraId="388CE34C" w14:textId="549B7169" w:rsidR="00C44E8F" w:rsidRPr="00003BFC" w:rsidRDefault="00A61DDE" w:rsidP="00A61DDE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A61DDE">
        <w:rPr>
          <w:b/>
          <w:sz w:val="28"/>
          <w:szCs w:val="28"/>
        </w:rPr>
        <w:t>Slezské univerzity v Opavě</w:t>
      </w:r>
    </w:p>
    <w:p w14:paraId="193FCAE7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3F57C4C7" w14:textId="77777777" w:rsidR="00C44E8F" w:rsidRPr="00003BFC" w:rsidRDefault="00C44E8F" w:rsidP="00003BFC">
      <w:pPr>
        <w:spacing w:after="0" w:line="240" w:lineRule="auto"/>
        <w:rPr>
          <w:sz w:val="24"/>
          <w:szCs w:val="24"/>
        </w:rPr>
      </w:pPr>
    </w:p>
    <w:p w14:paraId="3E18C70A" w14:textId="77777777" w:rsidR="00A61DDE" w:rsidRPr="00A61DDE" w:rsidRDefault="00003BFC" w:rsidP="00A61DDE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D</w:t>
      </w:r>
      <w:r w:rsidR="00C44E8F" w:rsidRPr="00003BFC">
        <w:rPr>
          <w:b/>
          <w:bCs/>
          <w:sz w:val="24"/>
          <w:szCs w:val="24"/>
        </w:rPr>
        <w:t xml:space="preserve">o studentské komory </w:t>
      </w:r>
      <w:r w:rsidR="00A61DDE" w:rsidRPr="00A61DDE">
        <w:rPr>
          <w:b/>
          <w:bCs/>
          <w:sz w:val="24"/>
          <w:szCs w:val="24"/>
        </w:rPr>
        <w:t>Akademického senátu Filozoficko-přírodovědecké fakulty v Opavě</w:t>
      </w:r>
    </w:p>
    <w:p w14:paraId="2524DD5D" w14:textId="7603C139" w:rsidR="00C44E8F" w:rsidRPr="00003BFC" w:rsidRDefault="00A61DDE" w:rsidP="00A61DDE">
      <w:pPr>
        <w:spacing w:after="0" w:line="240" w:lineRule="auto"/>
        <w:jc w:val="both"/>
        <w:rPr>
          <w:b/>
          <w:bCs/>
          <w:sz w:val="24"/>
          <w:szCs w:val="24"/>
        </w:rPr>
      </w:pPr>
      <w:r w:rsidRPr="00A61DDE">
        <w:rPr>
          <w:b/>
          <w:bCs/>
          <w:sz w:val="24"/>
          <w:szCs w:val="24"/>
        </w:rPr>
        <w:t>Slezské univerzity v</w:t>
      </w:r>
      <w:r>
        <w:rPr>
          <w:b/>
          <w:bCs/>
          <w:sz w:val="24"/>
          <w:szCs w:val="24"/>
        </w:rPr>
        <w:t> </w:t>
      </w:r>
      <w:r w:rsidRPr="00A61DDE">
        <w:rPr>
          <w:b/>
          <w:bCs/>
          <w:sz w:val="24"/>
          <w:szCs w:val="24"/>
        </w:rPr>
        <w:t>Opavě</w:t>
      </w:r>
      <w:r>
        <w:rPr>
          <w:b/>
          <w:bCs/>
          <w:sz w:val="24"/>
          <w:szCs w:val="24"/>
        </w:rPr>
        <w:t xml:space="preserve"> </w:t>
      </w:r>
      <w:r w:rsidR="00003BFC"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124CEED0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C72539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38FE94C3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199DD7C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576CC0F1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0232C5DB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0DD100A" w14:textId="77777777" w:rsidR="00C44E8F" w:rsidRP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Studijní program a ročník:</w:t>
      </w:r>
    </w:p>
    <w:p w14:paraId="6BBD334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657EC4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BCF9CC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0C7E3B8" w14:textId="614357F7" w:rsidR="00003BFC" w:rsidRDefault="00003BFC" w:rsidP="00F045CB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</w:t>
      </w:r>
      <w:r w:rsidR="00EF34BC">
        <w:rPr>
          <w:sz w:val="24"/>
          <w:szCs w:val="24"/>
        </w:rPr>
        <w:t xml:space="preserve"> </w:t>
      </w:r>
      <w:r w:rsidR="00EF34BC">
        <w:t>(včetně titulů)</w:t>
      </w:r>
      <w:r>
        <w:rPr>
          <w:sz w:val="24"/>
          <w:szCs w:val="24"/>
        </w:rPr>
        <w:t>:</w:t>
      </w:r>
    </w:p>
    <w:p w14:paraId="3F77F72A" w14:textId="77777777" w:rsidR="00982065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851E0B1" w14:textId="77777777" w:rsidR="00982065" w:rsidRPr="00F045CB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  <w:r w:rsidRPr="00F045CB">
        <w:rPr>
          <w:sz w:val="24"/>
          <w:szCs w:val="24"/>
        </w:rPr>
        <w:t>Osobní číslo (UČO) navrhovatele:</w:t>
      </w:r>
    </w:p>
    <w:p w14:paraId="7825EFB7" w14:textId="77777777" w:rsidR="00982065" w:rsidRPr="003726FD" w:rsidRDefault="00982065" w:rsidP="00F045CB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21DD658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458CC0B6" w14:textId="77777777" w:rsidR="00982065" w:rsidRDefault="00982065" w:rsidP="00003BFC">
      <w:pPr>
        <w:spacing w:after="0" w:line="240" w:lineRule="auto"/>
        <w:jc w:val="both"/>
        <w:rPr>
          <w:sz w:val="24"/>
          <w:szCs w:val="24"/>
        </w:rPr>
      </w:pPr>
    </w:p>
    <w:p w14:paraId="43C9E9B2" w14:textId="77777777" w:rsidR="00003BFC" w:rsidRDefault="00982065" w:rsidP="00003BFC">
      <w:pPr>
        <w:spacing w:after="0" w:line="240" w:lineRule="auto"/>
        <w:jc w:val="both"/>
        <w:rPr>
          <w:sz w:val="24"/>
          <w:szCs w:val="24"/>
        </w:rPr>
      </w:pPr>
      <w:r w:rsidRPr="00982065">
        <w:rPr>
          <w:sz w:val="24"/>
          <w:szCs w:val="24"/>
        </w:rPr>
        <w:t>V Opavě dne:</w:t>
      </w:r>
    </w:p>
    <w:p w14:paraId="34173ADD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A3A0B05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C5BDBF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00D16D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31F067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43E05F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1AAA592" w14:textId="2D4FF6D1" w:rsidR="00C44E8F" w:rsidRPr="00003BFC" w:rsidRDefault="00C44E8F" w:rsidP="00A61DDE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 xml:space="preserve">Souhlasím se svou kandidaturou do studentské komory </w:t>
      </w:r>
      <w:r w:rsidR="00A61DDE" w:rsidRPr="00A61DDE">
        <w:rPr>
          <w:b/>
          <w:bCs/>
          <w:sz w:val="24"/>
          <w:szCs w:val="24"/>
        </w:rPr>
        <w:t>Akademického senátu Filozoficko-přírodovědecké fakulty v</w:t>
      </w:r>
      <w:r w:rsidR="00A61DDE">
        <w:rPr>
          <w:b/>
          <w:bCs/>
          <w:sz w:val="24"/>
          <w:szCs w:val="24"/>
        </w:rPr>
        <w:t> </w:t>
      </w:r>
      <w:r w:rsidR="00A61DDE" w:rsidRPr="00A61DDE">
        <w:rPr>
          <w:b/>
          <w:bCs/>
          <w:sz w:val="24"/>
          <w:szCs w:val="24"/>
        </w:rPr>
        <w:t>Opavě</w:t>
      </w:r>
      <w:r w:rsidR="00A61DDE">
        <w:rPr>
          <w:b/>
          <w:bCs/>
          <w:sz w:val="24"/>
          <w:szCs w:val="24"/>
        </w:rPr>
        <w:t xml:space="preserve">, </w:t>
      </w:r>
      <w:r w:rsidR="00A61DDE" w:rsidRPr="00A61DDE">
        <w:rPr>
          <w:b/>
          <w:bCs/>
          <w:sz w:val="24"/>
          <w:szCs w:val="24"/>
        </w:rPr>
        <w:t>Slezské univerzity v Opavě</w:t>
      </w:r>
      <w:r w:rsidRPr="00003BFC">
        <w:rPr>
          <w:b/>
          <w:bCs/>
          <w:sz w:val="24"/>
          <w:szCs w:val="24"/>
        </w:rPr>
        <w:t>.</w:t>
      </w:r>
    </w:p>
    <w:p w14:paraId="5A9E965F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0FBAD8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223CE6EA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Opavě dne:</w:t>
      </w:r>
    </w:p>
    <w:p w14:paraId="157374CE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0954B57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C34E29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0C9A34E4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2EBD8EF" w14:textId="4396EB44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8F"/>
    <w:rsid w:val="00003BFC"/>
    <w:rsid w:val="0027650D"/>
    <w:rsid w:val="003726FD"/>
    <w:rsid w:val="0052579F"/>
    <w:rsid w:val="00543B38"/>
    <w:rsid w:val="005D0123"/>
    <w:rsid w:val="006C105D"/>
    <w:rsid w:val="00973411"/>
    <w:rsid w:val="00982065"/>
    <w:rsid w:val="00A61DDE"/>
    <w:rsid w:val="00C44E8F"/>
    <w:rsid w:val="00C6731A"/>
    <w:rsid w:val="00C8520C"/>
    <w:rsid w:val="00D64D57"/>
    <w:rsid w:val="00D70D96"/>
    <w:rsid w:val="00DA1813"/>
    <w:rsid w:val="00E15871"/>
    <w:rsid w:val="00E235A9"/>
    <w:rsid w:val="00E731A1"/>
    <w:rsid w:val="00ED17B9"/>
    <w:rsid w:val="00EF34BC"/>
    <w:rsid w:val="00F045CB"/>
    <w:rsid w:val="00F7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9D18"/>
  <w15:docId w15:val="{FE1D86BC-12C5-447D-9DFD-DE9A080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ber0002</cp:lastModifiedBy>
  <cp:revision>2</cp:revision>
  <dcterms:created xsi:type="dcterms:W3CDTF">2024-11-20T08:11:00Z</dcterms:created>
  <dcterms:modified xsi:type="dcterms:W3CDTF">2024-11-20T08:11:00Z</dcterms:modified>
</cp:coreProperties>
</file>